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topLinePunct w:val="0"/>
        <w:bidi w:val="0"/>
        <w:snapToGrid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textAlignment w:val="auto"/>
        <w:rPr>
          <w:rFonts w:ascii="方正小标宋_GBK" w:eastAsia="方正小标宋_GBK"/>
          <w:sz w:val="36"/>
          <w:szCs w:val="36"/>
        </w:rPr>
      </w:pPr>
      <w:bookmarkStart w:id="0" w:name="_GoBack"/>
      <w:bookmarkEnd w:id="0"/>
      <w:r>
        <w:rPr>
          <w:rFonts w:hint="eastAsia" w:ascii="方正小标宋_GBK" w:eastAsia="方正小标宋_GBK"/>
          <w:sz w:val="36"/>
          <w:szCs w:val="36"/>
        </w:rPr>
        <w:t>职业教育理论与实践专题研究领域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1、职业教育本质论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2、职业教育教师论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3、职业教育思想流派研究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4、职业院校专业建设研究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5、职业院校课程建设研究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6、职业院校教学模式研究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7、职业院校实践教学研究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8、职业院校治理研究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9、职业院校评价研究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10、职业教育实践论（系列）</w:t>
      </w:r>
    </w:p>
    <w:p>
      <w:pPr>
        <w:keepNext w:val="0"/>
        <w:keepLines w:val="0"/>
        <w:pageBreakBefore w:val="0"/>
        <w:widowControl/>
        <w:kinsoku/>
        <w:topLinePunct w:val="0"/>
        <w:bidi w:val="0"/>
        <w:spacing w:line="580" w:lineRule="exact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textAlignment w:val="auto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5611" w:y="73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>—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3</w:t>
    </w:r>
    <w:r>
      <w:rPr>
        <w:rStyle w:val="11"/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>—</w:t>
    </w:r>
  </w:p>
  <w:p>
    <w:pPr>
      <w:pStyle w:val="4"/>
      <w:ind w:right="360" w:firstLine="360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5CCE"/>
    <w:rsid w:val="00052157"/>
    <w:rsid w:val="00091F4C"/>
    <w:rsid w:val="000C7057"/>
    <w:rsid w:val="001009E7"/>
    <w:rsid w:val="001041E2"/>
    <w:rsid w:val="00170B05"/>
    <w:rsid w:val="001915DC"/>
    <w:rsid w:val="00244608"/>
    <w:rsid w:val="002F376F"/>
    <w:rsid w:val="002F3BA7"/>
    <w:rsid w:val="00347EC4"/>
    <w:rsid w:val="003F7AF3"/>
    <w:rsid w:val="004435FE"/>
    <w:rsid w:val="004E72CA"/>
    <w:rsid w:val="004F7949"/>
    <w:rsid w:val="00541330"/>
    <w:rsid w:val="005B1F63"/>
    <w:rsid w:val="005C6555"/>
    <w:rsid w:val="00600026"/>
    <w:rsid w:val="00605CCE"/>
    <w:rsid w:val="007010FE"/>
    <w:rsid w:val="00705BE3"/>
    <w:rsid w:val="007240FA"/>
    <w:rsid w:val="00737B1B"/>
    <w:rsid w:val="007757BC"/>
    <w:rsid w:val="007964B0"/>
    <w:rsid w:val="008348BB"/>
    <w:rsid w:val="008E4DAE"/>
    <w:rsid w:val="009C1753"/>
    <w:rsid w:val="00A6549F"/>
    <w:rsid w:val="00AC4BA2"/>
    <w:rsid w:val="00BF1781"/>
    <w:rsid w:val="00C16917"/>
    <w:rsid w:val="00CB2BD1"/>
    <w:rsid w:val="00CC78F1"/>
    <w:rsid w:val="00CF6994"/>
    <w:rsid w:val="00DB404A"/>
    <w:rsid w:val="00E663A2"/>
    <w:rsid w:val="00EA05F1"/>
    <w:rsid w:val="00EC69A8"/>
    <w:rsid w:val="00F20DC9"/>
    <w:rsid w:val="00F353F9"/>
    <w:rsid w:val="00F60265"/>
    <w:rsid w:val="00F92E60"/>
    <w:rsid w:val="00F94BF5"/>
    <w:rsid w:val="019B23D6"/>
    <w:rsid w:val="03370870"/>
    <w:rsid w:val="0443260B"/>
    <w:rsid w:val="089575DC"/>
    <w:rsid w:val="0E33197B"/>
    <w:rsid w:val="1488357C"/>
    <w:rsid w:val="18956F04"/>
    <w:rsid w:val="1CD108E7"/>
    <w:rsid w:val="1D7D0262"/>
    <w:rsid w:val="1F025FAA"/>
    <w:rsid w:val="32BE1F00"/>
    <w:rsid w:val="3DBB19C4"/>
    <w:rsid w:val="40AA7291"/>
    <w:rsid w:val="48903E64"/>
    <w:rsid w:val="49CC6E0E"/>
    <w:rsid w:val="49DA3AD5"/>
    <w:rsid w:val="4BD55161"/>
    <w:rsid w:val="559002B6"/>
    <w:rsid w:val="564C5BD5"/>
    <w:rsid w:val="69170FEC"/>
    <w:rsid w:val="6CF65088"/>
    <w:rsid w:val="6DE77DD4"/>
    <w:rsid w:val="7DD638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16"/>
    <w:qFormat/>
    <w:uiPriority w:val="1"/>
    <w:pPr>
      <w:spacing w:before="240" w:after="60"/>
      <w:jc w:val="center"/>
      <w:outlineLvl w:val="0"/>
    </w:pPr>
    <w:rPr>
      <w:rFonts w:ascii="Cambria" w:hAnsi="Cambria" w:eastAsia="仿宋_GB2312" w:cs="仿宋_GB2312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0正文"/>
    <w:basedOn w:val="1"/>
    <w:qFormat/>
    <w:uiPriority w:val="0"/>
    <w:pPr>
      <w:spacing w:line="520" w:lineRule="exact"/>
      <w:ind w:firstLine="200" w:firstLineChars="200"/>
    </w:pPr>
    <w:rPr>
      <w:rFonts w:ascii="Times New Roman" w:hAnsi="Times New Roman" w:eastAsia="宋体" w:cs="Times New Roman"/>
      <w:sz w:val="28"/>
      <w:szCs w:val="24"/>
    </w:rPr>
  </w:style>
  <w:style w:type="character" w:customStyle="1" w:styleId="16">
    <w:name w:val="标题 Char"/>
    <w:basedOn w:val="9"/>
    <w:link w:val="7"/>
    <w:qFormat/>
    <w:uiPriority w:val="1"/>
    <w:rPr>
      <w:rFonts w:ascii="Cambria" w:hAnsi="Cambria" w:eastAsia="仿宋_GB2312" w:cs="仿宋_GB2312"/>
      <w:b/>
      <w:bCs/>
      <w:sz w:val="32"/>
      <w:szCs w:val="32"/>
    </w:rPr>
  </w:style>
  <w:style w:type="paragraph" w:customStyle="1" w:styleId="17">
    <w:name w:val="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仿宋_GB2312"/>
      <w:kern w:val="0"/>
      <w:sz w:val="24"/>
      <w:szCs w:val="20"/>
      <w:lang w:eastAsia="en-US"/>
    </w:rPr>
  </w:style>
  <w:style w:type="paragraph" w:customStyle="1" w:styleId="18">
    <w:name w:val="32k-neiwe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仿宋_GB2312" w:cs="宋体"/>
      <w:kern w:val="0"/>
      <w:sz w:val="24"/>
      <w:szCs w:val="32"/>
    </w:rPr>
  </w:style>
  <w:style w:type="character" w:customStyle="1" w:styleId="19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20">
    <w:name w:val="日期 Char"/>
    <w:basedOn w:val="9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240</Words>
  <Characters>1373</Characters>
  <Lines>11</Lines>
  <Paragraphs>3</Paragraphs>
  <TotalTime>2</TotalTime>
  <ScaleCrop>false</ScaleCrop>
  <LinksUpToDate>false</LinksUpToDate>
  <CharactersWithSpaces>1610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2021-03-03T02:40:00Z</dcterms:created>
  <dc:creator>lenovo</dc:creator>
  <cp:lastModifiedBy>李娜3</cp:lastModifiedBy>
  <cp:lastPrinted>2021-05-08T07:01:00Z</cp:lastPrinted>
  <dcterms:modified xsi:type="dcterms:W3CDTF">2021-05-10T02:59:11Z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0B7905E428B84C5C9793F710FDE7E286</vt:lpwstr>
  </property>
</Properties>
</file>